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9ADC3" w14:textId="77777777" w:rsidR="006F0E6A" w:rsidRDefault="006F0E6A" w:rsidP="006F0E6A">
      <w:pPr>
        <w:ind w:left="1416" w:firstLine="708"/>
        <w:rPr>
          <w:b/>
        </w:rPr>
      </w:pPr>
      <w:r>
        <w:rPr>
          <w:b/>
        </w:rPr>
        <w:t xml:space="preserve">Bytové družstvo Šmeralova 1,3,5,7 Prostějov </w:t>
      </w:r>
    </w:p>
    <w:p w14:paraId="58CC017B" w14:textId="77777777" w:rsidR="006F0E6A" w:rsidRDefault="006F0E6A" w:rsidP="006F0E6A">
      <w:pPr>
        <w:jc w:val="center"/>
        <w:rPr>
          <w:b/>
        </w:rPr>
      </w:pPr>
      <w:r>
        <w:rPr>
          <w:b/>
        </w:rPr>
        <w:t>se sídlem Prostějov, Bohumíra Šmerala 5, PSČ 796 01</w:t>
      </w:r>
    </w:p>
    <w:p w14:paraId="2561BE67" w14:textId="77777777" w:rsidR="006F0E6A" w:rsidRDefault="006F0E6A" w:rsidP="006F0E6A">
      <w:pPr>
        <w:jc w:val="center"/>
      </w:pPr>
      <w:r>
        <w:t>IČ: 652 77 856</w:t>
      </w:r>
    </w:p>
    <w:p w14:paraId="31D22C6B" w14:textId="77777777" w:rsidR="006F0E6A" w:rsidRDefault="006F0E6A" w:rsidP="006F0E6A">
      <w:pPr>
        <w:jc w:val="center"/>
      </w:pPr>
      <w:r>
        <w:t>Zapsané v obchodním rejstříku vedeném Krajským soudem v Brně v oddíle Dr. vložka 2734</w:t>
      </w:r>
    </w:p>
    <w:p w14:paraId="66FEC4C8" w14:textId="77777777" w:rsidR="006F0E6A" w:rsidRDefault="006F0E6A" w:rsidP="006F0E6A">
      <w:pPr>
        <w:jc w:val="center"/>
      </w:pPr>
      <w:r>
        <w:t xml:space="preserve">email: </w:t>
      </w:r>
      <w:hyperlink r:id="rId5" w:history="1">
        <w:r>
          <w:rPr>
            <w:rStyle w:val="Hypertextovodkaz"/>
          </w:rPr>
          <w:t>druzstvosmerala@seznam.cz</w:t>
        </w:r>
      </w:hyperlink>
    </w:p>
    <w:p w14:paraId="56D02A89" w14:textId="77777777" w:rsidR="006F0E6A" w:rsidRDefault="006F0E6A" w:rsidP="006F0E6A">
      <w:pPr>
        <w:pBdr>
          <w:bottom w:val="single" w:sz="12" w:space="1" w:color="auto"/>
        </w:pBdr>
        <w:jc w:val="center"/>
        <w:rPr>
          <w:b/>
          <w:bCs/>
          <w:u w:val="single"/>
        </w:rPr>
      </w:pPr>
      <w:r>
        <w:t>Internet: http:/www.smeralova5.wbs.cz/</w:t>
      </w:r>
    </w:p>
    <w:p w14:paraId="0AFCA99B" w14:textId="77777777" w:rsidR="006F0E6A" w:rsidRDefault="006F0E6A" w:rsidP="006F0E6A">
      <w:pPr>
        <w:jc w:val="center"/>
        <w:rPr>
          <w:b/>
          <w:bCs/>
          <w:u w:val="single"/>
        </w:rPr>
      </w:pPr>
    </w:p>
    <w:p w14:paraId="1A035F00" w14:textId="77777777" w:rsidR="006F0E6A" w:rsidRDefault="006F0E6A" w:rsidP="006F0E6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Zápis ze schůze členů představenstva Bytového družstva Šmeralova 1,3,5,7 Prostějov </w:t>
      </w:r>
    </w:p>
    <w:p w14:paraId="0E60459D" w14:textId="238189CB" w:rsidR="006F0E6A" w:rsidRDefault="006F0E6A" w:rsidP="006F0E6A">
      <w:pPr>
        <w:jc w:val="center"/>
        <w:rPr>
          <w:bCs/>
          <w:u w:val="single"/>
        </w:rPr>
      </w:pPr>
      <w:r>
        <w:rPr>
          <w:b/>
          <w:bCs/>
          <w:u w:val="single"/>
        </w:rPr>
        <w:t>konané dne 18.ledna 2024</w:t>
      </w:r>
    </w:p>
    <w:p w14:paraId="1E5B5DDF" w14:textId="77777777" w:rsidR="006F0E6A" w:rsidRDefault="006F0E6A" w:rsidP="006F0E6A"/>
    <w:p w14:paraId="322CF294" w14:textId="12DC85C8" w:rsidR="006F0E6A" w:rsidRDefault="006F0E6A" w:rsidP="006F0E6A">
      <w:pPr>
        <w:rPr>
          <w:b/>
          <w:bCs/>
          <w:u w:val="single"/>
        </w:rPr>
      </w:pPr>
      <w:r>
        <w:t>Dne 18.</w:t>
      </w:r>
      <w:r w:rsidR="00234002">
        <w:t>l</w:t>
      </w:r>
      <w:r>
        <w:t>edna 2024 v 17:00 hod, se ve vchod</w:t>
      </w:r>
      <w:r w:rsidR="00510587">
        <w:t>ě</w:t>
      </w:r>
      <w:r>
        <w:t xml:space="preserve"> číslo tři, sešli členové představenstva Bytového družstva Šmeralova 1,3,5,7 Prostějov k projednání těchto bodů programu</w:t>
      </w:r>
      <w:r w:rsidR="001634D0">
        <w:t>:</w:t>
      </w:r>
      <w:r>
        <w:br/>
      </w:r>
    </w:p>
    <w:p w14:paraId="107FB939" w14:textId="0044D41D" w:rsidR="006F0E6A" w:rsidRDefault="006F0E6A" w:rsidP="006F0E6A">
      <w:pPr>
        <w:rPr>
          <w:bCs/>
        </w:rPr>
      </w:pPr>
      <w:r>
        <w:rPr>
          <w:b/>
          <w:bCs/>
          <w:u w:val="single"/>
        </w:rPr>
        <w:t xml:space="preserve">Za Představenstvo </w:t>
      </w:r>
      <w:r>
        <w:t xml:space="preserve">se schůze zúčastnili: předseda BD, </w:t>
      </w:r>
      <w:r>
        <w:rPr>
          <w:bCs/>
        </w:rPr>
        <w:t>pan Pavel Kořínek, pan Pavel BLAHA, a paní Martina PŘÍHODOVÁ, paní Jana KUBEŠOVÁ</w:t>
      </w:r>
      <w:r w:rsidR="00D35ABA">
        <w:rPr>
          <w:bCs/>
        </w:rPr>
        <w:t xml:space="preserve">, paní Iva </w:t>
      </w:r>
      <w:r w:rsidR="00510587">
        <w:rPr>
          <w:bCs/>
        </w:rPr>
        <w:t>ŠEDIVÁ</w:t>
      </w:r>
      <w:r w:rsidR="00D35ABA">
        <w:rPr>
          <w:bCs/>
        </w:rPr>
        <w:t xml:space="preserve"> byla omluvena ze zdravotních důvodů.</w:t>
      </w:r>
      <w:r>
        <w:rPr>
          <w:bCs/>
        </w:rPr>
        <w:br/>
      </w:r>
    </w:p>
    <w:p w14:paraId="25EEA3ED" w14:textId="07D38BD7" w:rsidR="00005AFA" w:rsidRDefault="001E729C" w:rsidP="001E729C">
      <w:pPr>
        <w:rPr>
          <w:b/>
        </w:rPr>
      </w:pPr>
      <w:r>
        <w:rPr>
          <w:bCs/>
        </w:rPr>
        <w:t xml:space="preserve"> </w:t>
      </w:r>
      <w:r w:rsidR="006F0E6A" w:rsidRPr="001E729C">
        <w:rPr>
          <w:b/>
        </w:rPr>
        <w:t>1.bod) Obhlídka střechy</w:t>
      </w:r>
      <w:r w:rsidR="00DB6AE5">
        <w:rPr>
          <w:b/>
        </w:rPr>
        <w:t xml:space="preserve">, </w:t>
      </w:r>
      <w:r w:rsidR="006F0E6A" w:rsidRPr="001E729C">
        <w:rPr>
          <w:b/>
        </w:rPr>
        <w:br/>
        <w:t xml:space="preserve"> 2.bod) </w:t>
      </w:r>
      <w:r w:rsidR="00E37C19">
        <w:rPr>
          <w:b/>
        </w:rPr>
        <w:t>Svolání mimořádné členské schůze</w:t>
      </w:r>
      <w:r w:rsidR="00DB6AE5" w:rsidRPr="00DB6AE5">
        <w:rPr>
          <w:b/>
        </w:rPr>
        <w:t xml:space="preserve"> </w:t>
      </w:r>
      <w:r w:rsidR="00DB6AE5" w:rsidRPr="001E729C">
        <w:rPr>
          <w:b/>
        </w:rPr>
        <w:t>z důvodu navýšení fondu oprav pro</w:t>
      </w:r>
      <w:r w:rsidR="00DB6AE5">
        <w:rPr>
          <w:b/>
        </w:rPr>
        <w:t xml:space="preserve"> BD</w:t>
      </w:r>
      <w:r w:rsidR="00E37C19">
        <w:rPr>
          <w:b/>
        </w:rPr>
        <w:t xml:space="preserve"> </w:t>
      </w:r>
      <w:r w:rsidR="006F0E6A" w:rsidRPr="001E729C">
        <w:rPr>
          <w:b/>
        </w:rPr>
        <w:br/>
        <w:t xml:space="preserve"> 3.bod.)</w:t>
      </w:r>
      <w:r w:rsidRPr="001E729C">
        <w:rPr>
          <w:b/>
        </w:rPr>
        <w:t xml:space="preserve"> </w:t>
      </w:r>
      <w:r w:rsidR="00E42479">
        <w:rPr>
          <w:b/>
        </w:rPr>
        <w:t>Určení výše hotovosti v pokladně BD</w:t>
      </w:r>
      <w:r w:rsidR="001634D0">
        <w:rPr>
          <w:b/>
        </w:rPr>
        <w:t>, převzetí funkce pokladní</w:t>
      </w:r>
      <w:r w:rsidRPr="001E729C">
        <w:rPr>
          <w:b/>
        </w:rPr>
        <w:br/>
        <w:t xml:space="preserve"> 4.bod) Výměna odpadního potrubí ve vchodě č. 1</w:t>
      </w:r>
      <w:bookmarkStart w:id="0" w:name="_Hlk158011798"/>
      <w:r w:rsidRPr="001E729C">
        <w:rPr>
          <w:b/>
        </w:rPr>
        <w:t xml:space="preserve"> </w:t>
      </w:r>
      <w:r w:rsidR="00234002">
        <w:rPr>
          <w:b/>
        </w:rPr>
        <w:t xml:space="preserve"> </w:t>
      </w:r>
      <w:bookmarkEnd w:id="0"/>
      <w:r w:rsidRPr="001E729C">
        <w:rPr>
          <w:b/>
        </w:rPr>
        <w:br/>
        <w:t xml:space="preserve"> </w:t>
      </w:r>
      <w:r w:rsidR="00D35ABA">
        <w:rPr>
          <w:b/>
        </w:rPr>
        <w:t>5</w:t>
      </w:r>
      <w:r w:rsidRPr="001E729C">
        <w:rPr>
          <w:b/>
        </w:rPr>
        <w:t>.bod) Úspěšné dokončení s</w:t>
      </w:r>
      <w:r w:rsidR="00E42479">
        <w:rPr>
          <w:b/>
        </w:rPr>
        <w:t>tou</w:t>
      </w:r>
      <w:r w:rsidRPr="001E729C">
        <w:rPr>
          <w:b/>
        </w:rPr>
        <w:t>paček ve vchodě č.7</w:t>
      </w:r>
      <w:r w:rsidRPr="001E729C">
        <w:rPr>
          <w:b/>
        </w:rPr>
        <w:br/>
        <w:t xml:space="preserve"> </w:t>
      </w:r>
      <w:r w:rsidR="00D35ABA">
        <w:rPr>
          <w:b/>
        </w:rPr>
        <w:t>6</w:t>
      </w:r>
      <w:r w:rsidRPr="001E729C">
        <w:rPr>
          <w:b/>
        </w:rPr>
        <w:t>.bod) Havarijní stav přípojky pro pitnou vodu u vchodu č. 7</w:t>
      </w:r>
      <w:r w:rsidRPr="001E729C">
        <w:rPr>
          <w:b/>
        </w:rPr>
        <w:br/>
      </w:r>
    </w:p>
    <w:p w14:paraId="6377344C" w14:textId="30BD3C1D" w:rsidR="00485672" w:rsidRDefault="00005AFA" w:rsidP="001E729C">
      <w:pPr>
        <w:rPr>
          <w:bCs/>
        </w:rPr>
      </w:pPr>
      <w:r>
        <w:rPr>
          <w:b/>
        </w:rPr>
        <w:t>K bodu1</w:t>
      </w:r>
      <w:r w:rsidRPr="00005AFA">
        <w:rPr>
          <w:bCs/>
        </w:rPr>
        <w:t>)</w:t>
      </w:r>
      <w:r w:rsidR="00E37C19">
        <w:rPr>
          <w:bCs/>
        </w:rPr>
        <w:t xml:space="preserve"> Vzhledem ke skutečnosti, že kvalita pokrytí střechy našeho bytového družstva byla prověřena odbornou firmou, která</w:t>
      </w:r>
      <w:r w:rsidR="00E81A0F">
        <w:rPr>
          <w:bCs/>
        </w:rPr>
        <w:t xml:space="preserve"> </w:t>
      </w:r>
      <w:r w:rsidR="00E37C19">
        <w:rPr>
          <w:bCs/>
        </w:rPr>
        <w:t>vypracovala odborné posouzení</w:t>
      </w:r>
      <w:r w:rsidR="00E81A0F">
        <w:rPr>
          <w:bCs/>
        </w:rPr>
        <w:t xml:space="preserve"> a Výroční členská schůze schválila její rekonstrukci, přinesl</w:t>
      </w:r>
      <w:r w:rsidRPr="00005AFA">
        <w:rPr>
          <w:bCs/>
        </w:rPr>
        <w:t xml:space="preserve"> </w:t>
      </w:r>
      <w:r w:rsidR="00E37C19">
        <w:rPr>
          <w:bCs/>
        </w:rPr>
        <w:t>p</w:t>
      </w:r>
      <w:r w:rsidRPr="00005AFA">
        <w:rPr>
          <w:bCs/>
        </w:rPr>
        <w:t xml:space="preserve">an </w:t>
      </w:r>
      <w:r>
        <w:rPr>
          <w:bCs/>
        </w:rPr>
        <w:t>P</w:t>
      </w:r>
      <w:r w:rsidRPr="00005AFA">
        <w:rPr>
          <w:bCs/>
        </w:rPr>
        <w:t xml:space="preserve">avel </w:t>
      </w:r>
      <w:r>
        <w:rPr>
          <w:bCs/>
        </w:rPr>
        <w:t>K</w:t>
      </w:r>
      <w:r w:rsidRPr="00005AFA">
        <w:rPr>
          <w:bCs/>
        </w:rPr>
        <w:t>ořínek na schůzi představenstva dva</w:t>
      </w:r>
      <w:r>
        <w:rPr>
          <w:bCs/>
        </w:rPr>
        <w:t xml:space="preserve"> </w:t>
      </w:r>
      <w:r w:rsidRPr="00005AFA">
        <w:rPr>
          <w:bCs/>
        </w:rPr>
        <w:t>kontakty na firmy, které se zabývají pokr</w:t>
      </w:r>
      <w:r w:rsidR="00E37C19">
        <w:rPr>
          <w:bCs/>
        </w:rPr>
        <w:t>ýváním šikmých střech.</w:t>
      </w:r>
      <w:r w:rsidRPr="00005AFA">
        <w:rPr>
          <w:bCs/>
        </w:rPr>
        <w:t xml:space="preserve"> Paní Příhodová obě dvě firmy oslovila a vyzvala je</w:t>
      </w:r>
      <w:r>
        <w:rPr>
          <w:bCs/>
        </w:rPr>
        <w:t>,</w:t>
      </w:r>
      <w:r w:rsidRPr="00005AFA">
        <w:rPr>
          <w:bCs/>
        </w:rPr>
        <w:t xml:space="preserve"> aby přijeli na obhlídku střechy a na základě svých měření vypracovali cenovou nabídku a možnost poskytnutí dotací na př</w:t>
      </w:r>
      <w:r w:rsidR="00E81A0F">
        <w:rPr>
          <w:bCs/>
        </w:rPr>
        <w:t>í</w:t>
      </w:r>
      <w:r w:rsidRPr="00005AFA">
        <w:rPr>
          <w:bCs/>
        </w:rPr>
        <w:t>padnou zakázk</w:t>
      </w:r>
      <w:r>
        <w:rPr>
          <w:bCs/>
        </w:rPr>
        <w:t xml:space="preserve">u. Na obhlídku přijela firma </w:t>
      </w:r>
      <w:proofErr w:type="spellStart"/>
      <w:r>
        <w:rPr>
          <w:bCs/>
        </w:rPr>
        <w:t>Stunex</w:t>
      </w:r>
      <w:proofErr w:type="spellEnd"/>
      <w:r>
        <w:rPr>
          <w:bCs/>
        </w:rPr>
        <w:t>, která během dvou dnů vypracovala cenovou nabídku, oslovila subjekt, který pomáhá vypracovat poskytnutí dotac</w:t>
      </w:r>
      <w:r w:rsidR="00E81A0F">
        <w:rPr>
          <w:bCs/>
        </w:rPr>
        <w:t>í. Dále vzhledem k tomu, že</w:t>
      </w:r>
      <w:r w:rsidR="00E81A0F" w:rsidRPr="00E81A0F">
        <w:rPr>
          <w:bCs/>
        </w:rPr>
        <w:t xml:space="preserve"> </w:t>
      </w:r>
      <w:r w:rsidR="00E81A0F">
        <w:rPr>
          <w:bCs/>
        </w:rPr>
        <w:t>bude do budoucna požadována čím dál větší soběstačnost pro panelové domy tato</w:t>
      </w:r>
      <w:r w:rsidR="00E37C19">
        <w:rPr>
          <w:bCs/>
        </w:rPr>
        <w:t xml:space="preserve"> firma nabízí zahrnou</w:t>
      </w:r>
      <w:r w:rsidR="00E81A0F">
        <w:rPr>
          <w:bCs/>
        </w:rPr>
        <w:t xml:space="preserve">t do rozpočtu i možnost úpravy nosnosti poskytnuté zakázky tak, aby bylo možno realizovat na střeše postavení solárních panelů tato možnost bude zajímat jak nás, tak budoucí generace. </w:t>
      </w:r>
      <w:r>
        <w:rPr>
          <w:bCs/>
        </w:rPr>
        <w:t xml:space="preserve">Představenstvo se s nabídkou seznámilo a rozhodlo se </w:t>
      </w:r>
      <w:r w:rsidR="00E37C19">
        <w:rPr>
          <w:bCs/>
        </w:rPr>
        <w:t xml:space="preserve">počká na druhou nabídku firmy </w:t>
      </w:r>
      <w:proofErr w:type="spellStart"/>
      <w:r w:rsidR="00E37C19">
        <w:rPr>
          <w:bCs/>
        </w:rPr>
        <w:t>Syan</w:t>
      </w:r>
      <w:proofErr w:type="spellEnd"/>
      <w:r w:rsidR="00E37C19">
        <w:rPr>
          <w:bCs/>
        </w:rPr>
        <w:t>-co na jej</w:t>
      </w:r>
      <w:r w:rsidR="00E81A0F">
        <w:rPr>
          <w:bCs/>
        </w:rPr>
        <w:t>ich</w:t>
      </w:r>
      <w:r w:rsidR="00E37C19">
        <w:rPr>
          <w:bCs/>
        </w:rPr>
        <w:t xml:space="preserve"> cenovou nabídku. Naše Bytové družstvo má k</w:t>
      </w:r>
      <w:r w:rsidR="00485672">
        <w:rPr>
          <w:bCs/>
        </w:rPr>
        <w:t> </w:t>
      </w:r>
      <w:r w:rsidR="00E37C19">
        <w:rPr>
          <w:bCs/>
        </w:rPr>
        <w:t>dispozici</w:t>
      </w:r>
      <w:r w:rsidR="00485672">
        <w:rPr>
          <w:bCs/>
        </w:rPr>
        <w:t xml:space="preserve"> ještě</w:t>
      </w:r>
      <w:r w:rsidR="00E37C19">
        <w:rPr>
          <w:bCs/>
        </w:rPr>
        <w:t xml:space="preserve"> dva návrhy, od dvou různých firem na pokrytí střechy na plocho dvěma různými krytinami</w:t>
      </w:r>
      <w:r w:rsidR="00E81A0F">
        <w:rPr>
          <w:bCs/>
        </w:rPr>
        <w:t>, které jsou levnější ale neposkytují ús</w:t>
      </w:r>
      <w:r w:rsidR="00485672">
        <w:rPr>
          <w:bCs/>
        </w:rPr>
        <w:t>po</w:t>
      </w:r>
      <w:r w:rsidR="00E81A0F">
        <w:rPr>
          <w:bCs/>
        </w:rPr>
        <w:t>ru tepla</w:t>
      </w:r>
      <w:r w:rsidR="00485672">
        <w:rPr>
          <w:bCs/>
        </w:rPr>
        <w:t>,</w:t>
      </w:r>
      <w:r w:rsidR="00E81A0F">
        <w:rPr>
          <w:bCs/>
        </w:rPr>
        <w:t xml:space="preserve"> ani možnost</w:t>
      </w:r>
      <w:r w:rsidR="00485672">
        <w:rPr>
          <w:bCs/>
        </w:rPr>
        <w:t xml:space="preserve"> montáže</w:t>
      </w:r>
      <w:r w:rsidR="00E81A0F">
        <w:rPr>
          <w:bCs/>
        </w:rPr>
        <w:t xml:space="preserve"> solárníc</w:t>
      </w:r>
      <w:r w:rsidR="00B801A7">
        <w:rPr>
          <w:bCs/>
        </w:rPr>
        <w:t>h panelů.</w:t>
      </w:r>
      <w:r w:rsidR="00B801A7">
        <w:rPr>
          <w:bCs/>
        </w:rPr>
        <w:br/>
      </w:r>
      <w:r w:rsidR="00B801A7">
        <w:rPr>
          <w:bCs/>
        </w:rPr>
        <w:t>Všichni čtyři členové představenstva BD, hlasovali pro,</w:t>
      </w:r>
      <w:r w:rsidR="00B801A7">
        <w:rPr>
          <w:bCs/>
        </w:rPr>
        <w:t xml:space="preserve"> 0- se zdržel hlasování,</w:t>
      </w:r>
      <w:r w:rsidR="00B801A7">
        <w:rPr>
          <w:bCs/>
        </w:rPr>
        <w:t xml:space="preserve"> 0- proti v bodě č.1</w:t>
      </w:r>
      <w:r w:rsidR="00B801A7">
        <w:rPr>
          <w:bCs/>
        </w:rPr>
        <w:br/>
      </w:r>
      <w:r w:rsidR="00485672">
        <w:rPr>
          <w:bCs/>
        </w:rPr>
        <w:br/>
      </w:r>
    </w:p>
    <w:p w14:paraId="0B1AC698" w14:textId="0B36BE60" w:rsidR="00E42479" w:rsidRDefault="00485672" w:rsidP="001E729C">
      <w:pPr>
        <w:rPr>
          <w:bCs/>
        </w:rPr>
      </w:pPr>
      <w:r w:rsidRPr="001634D0">
        <w:rPr>
          <w:b/>
        </w:rPr>
        <w:t>K bodu2)</w:t>
      </w:r>
      <w:r>
        <w:rPr>
          <w:bCs/>
        </w:rPr>
        <w:t>Představenstvo Bytového družstva Šmeralova 1,3,5,7 Prostějov po přihlédnutí ke stavu společných prostor a bezpečnosti schodiště a cenové nabídce firem které by byli ochotné</w:t>
      </w:r>
      <w:r w:rsidR="00F47082">
        <w:rPr>
          <w:bCs/>
        </w:rPr>
        <w:t xml:space="preserve"> tuto zakázku přijmout,</w:t>
      </w:r>
      <w:r w:rsidR="00510587">
        <w:rPr>
          <w:bCs/>
        </w:rPr>
        <w:t xml:space="preserve"> </w:t>
      </w:r>
      <w:r w:rsidR="00F47082">
        <w:rPr>
          <w:bCs/>
        </w:rPr>
        <w:t>vzhledem k jejímu rozsahu a složitosti</w:t>
      </w:r>
      <w:r>
        <w:rPr>
          <w:bCs/>
        </w:rPr>
        <w:t xml:space="preserve"> dále ke stavu</w:t>
      </w:r>
      <w:r w:rsidR="00D35ABA">
        <w:rPr>
          <w:bCs/>
        </w:rPr>
        <w:t xml:space="preserve"> a velikosti</w:t>
      </w:r>
      <w:r>
        <w:rPr>
          <w:bCs/>
        </w:rPr>
        <w:t xml:space="preserve"> střechy nad  naším domem která měří 934m čtverečních a je potřeba pokrýt novou nejlépe šikmou střechou, dále stavu stoupaček pro rozvod pitné i užitkové vody, </w:t>
      </w:r>
      <w:r w:rsidR="00510587">
        <w:rPr>
          <w:bCs/>
        </w:rPr>
        <w:t xml:space="preserve">stav hlavní přípojky pro pitnou vodu a dalších potřebných investic </w:t>
      </w:r>
      <w:r>
        <w:rPr>
          <w:bCs/>
        </w:rPr>
        <w:t xml:space="preserve">rozhodlo svolat Mimořádnou členskou schůzi kde chce přednést členům našeho BD </w:t>
      </w:r>
      <w:r w:rsidRPr="00510587">
        <w:rPr>
          <w:bCs/>
          <w:u w:val="single"/>
        </w:rPr>
        <w:t xml:space="preserve">nutnost navýšit fond pro opravy domu abychom </w:t>
      </w:r>
      <w:r w:rsidRPr="00510587">
        <w:rPr>
          <w:bCs/>
          <w:u w:val="single"/>
        </w:rPr>
        <w:lastRenderedPageBreak/>
        <w:t>mohli zvládnou</w:t>
      </w:r>
      <w:r w:rsidR="0004772C" w:rsidRPr="00510587">
        <w:rPr>
          <w:bCs/>
          <w:u w:val="single"/>
        </w:rPr>
        <w:t>t technickou situaci ve které se náš dům nachází s ohledem na ceny materiálů a ceny prác</w:t>
      </w:r>
      <w:r w:rsidR="00F47082" w:rsidRPr="00510587">
        <w:rPr>
          <w:bCs/>
          <w:u w:val="single"/>
        </w:rPr>
        <w:t>e</w:t>
      </w:r>
      <w:r w:rsidR="00D35ABA" w:rsidRPr="00510587">
        <w:rPr>
          <w:bCs/>
          <w:u w:val="single"/>
        </w:rPr>
        <w:t xml:space="preserve"> firem.</w:t>
      </w:r>
      <w:r w:rsidR="00B801A7" w:rsidRPr="00510587">
        <w:rPr>
          <w:bCs/>
          <w:u w:val="single"/>
        </w:rPr>
        <w:t xml:space="preserve"> </w:t>
      </w:r>
      <w:r w:rsidR="00510587">
        <w:rPr>
          <w:bCs/>
          <w:u w:val="single"/>
        </w:rPr>
        <w:t xml:space="preserve">Účetní pan </w:t>
      </w:r>
      <w:proofErr w:type="spellStart"/>
      <w:r w:rsidR="00510587">
        <w:rPr>
          <w:bCs/>
          <w:u w:val="single"/>
        </w:rPr>
        <w:t>Zbožínek</w:t>
      </w:r>
      <w:proofErr w:type="spellEnd"/>
      <w:r w:rsidR="00510587">
        <w:rPr>
          <w:bCs/>
          <w:u w:val="single"/>
        </w:rPr>
        <w:t xml:space="preserve"> bude předsedou BD požádán o vypracování návrhu rozpočtu částky na zvýšení do fondu oprav. </w:t>
      </w:r>
      <w:r w:rsidR="00B801A7" w:rsidRPr="00510587">
        <w:rPr>
          <w:bCs/>
          <w:u w:val="single"/>
        </w:rPr>
        <w:br/>
      </w:r>
      <w:r w:rsidR="00B801A7">
        <w:rPr>
          <w:bCs/>
        </w:rPr>
        <w:t>Všichni čtyři členové představenstva BD, hlasovali pro, 0- se zdržel hlasování, 0- proti v bodě č.</w:t>
      </w:r>
      <w:r w:rsidR="00B801A7">
        <w:rPr>
          <w:bCs/>
        </w:rPr>
        <w:t>2</w:t>
      </w:r>
      <w:r w:rsidR="00E42479">
        <w:rPr>
          <w:bCs/>
        </w:rPr>
        <w:br/>
      </w:r>
    </w:p>
    <w:p w14:paraId="3C26ED46" w14:textId="0F375325" w:rsidR="00E42479" w:rsidRDefault="00E42479" w:rsidP="001E729C">
      <w:pPr>
        <w:rPr>
          <w:bCs/>
        </w:rPr>
      </w:pPr>
      <w:r w:rsidRPr="00E42479">
        <w:rPr>
          <w:b/>
        </w:rPr>
        <w:t>K bodu č.3</w:t>
      </w:r>
      <w:r>
        <w:rPr>
          <w:bCs/>
        </w:rPr>
        <w:t xml:space="preserve">) Představenstvo rozhodlo, že výše částky v pokladně Bytového družstva bude nejvýše 3000,-Kč. Pokladnu spravuje paní Příhodová od 1.1.2024 kdy po žádosti paní Šedivé o odstoupení ze zdravotních důvodů funkci pokladní a domovního důvěrníka ve vchodě č.1 </w:t>
      </w:r>
      <w:r w:rsidR="00D35ABA">
        <w:rPr>
          <w:bCs/>
        </w:rPr>
        <w:t>tyto dvě fu</w:t>
      </w:r>
      <w:r w:rsidR="00DE0AB3">
        <w:rPr>
          <w:bCs/>
        </w:rPr>
        <w:t>n</w:t>
      </w:r>
      <w:r w:rsidR="00D35ABA">
        <w:rPr>
          <w:bCs/>
        </w:rPr>
        <w:t xml:space="preserve">kce </w:t>
      </w:r>
      <w:r>
        <w:rPr>
          <w:bCs/>
        </w:rPr>
        <w:t>přijala.</w:t>
      </w:r>
      <w:r w:rsidR="00B801A7">
        <w:rPr>
          <w:bCs/>
        </w:rPr>
        <w:br/>
      </w:r>
      <w:r w:rsidR="00B801A7">
        <w:rPr>
          <w:bCs/>
        </w:rPr>
        <w:t>Všichni čtyři členové představenstva BD, hlasovali pro, 0- se zdržel hlasování, 0- proti v bodě č.</w:t>
      </w:r>
      <w:r w:rsidR="00B801A7">
        <w:rPr>
          <w:bCs/>
        </w:rPr>
        <w:t>3</w:t>
      </w:r>
      <w:r w:rsidR="00B801A7">
        <w:rPr>
          <w:bCs/>
        </w:rPr>
        <w:br/>
      </w:r>
      <w:r>
        <w:rPr>
          <w:bCs/>
        </w:rPr>
        <w:br/>
      </w:r>
    </w:p>
    <w:p w14:paraId="0AEB6398" w14:textId="40AF0C85" w:rsidR="001634D0" w:rsidRDefault="00E42479" w:rsidP="001E729C">
      <w:r w:rsidRPr="00E42479">
        <w:rPr>
          <w:b/>
        </w:rPr>
        <w:t>K boduč.4)</w:t>
      </w:r>
      <w:r w:rsidR="001634D0">
        <w:rPr>
          <w:b/>
        </w:rPr>
        <w:t xml:space="preserve"> </w:t>
      </w:r>
      <w:r w:rsidR="001634D0" w:rsidRPr="001634D0">
        <w:rPr>
          <w:bCs/>
        </w:rPr>
        <w:t>Dne 18.1.2024 byl</w:t>
      </w:r>
      <w:r w:rsidR="00B801A7">
        <w:rPr>
          <w:bCs/>
        </w:rPr>
        <w:t>o</w:t>
      </w:r>
      <w:r w:rsidR="001634D0" w:rsidRPr="001634D0">
        <w:rPr>
          <w:bCs/>
        </w:rPr>
        <w:t xml:space="preserve"> ve vchodě č.1 vyměněn</w:t>
      </w:r>
      <w:r w:rsidR="00B801A7">
        <w:rPr>
          <w:bCs/>
        </w:rPr>
        <w:t>o</w:t>
      </w:r>
      <w:r w:rsidR="001634D0" w:rsidRPr="001634D0">
        <w:rPr>
          <w:bCs/>
        </w:rPr>
        <w:t xml:space="preserve"> odpadní </w:t>
      </w:r>
      <w:r w:rsidR="00B801A7">
        <w:rPr>
          <w:bCs/>
        </w:rPr>
        <w:t>potrubí</w:t>
      </w:r>
      <w:r w:rsidR="001634D0" w:rsidRPr="001634D0">
        <w:rPr>
          <w:bCs/>
        </w:rPr>
        <w:t>, do které</w:t>
      </w:r>
      <w:r w:rsidR="00B801A7">
        <w:rPr>
          <w:bCs/>
        </w:rPr>
        <w:t>ho</w:t>
      </w:r>
      <w:r w:rsidR="001634D0" w:rsidRPr="001634D0">
        <w:rPr>
          <w:bCs/>
        </w:rPr>
        <w:t xml:space="preserve"> stéká odpad z prostředních bytů firmou Jaroslav </w:t>
      </w:r>
      <w:proofErr w:type="spellStart"/>
      <w:r w:rsidR="001634D0" w:rsidRPr="001634D0">
        <w:rPr>
          <w:bCs/>
        </w:rPr>
        <w:t>Patlejch</w:t>
      </w:r>
      <w:proofErr w:type="spellEnd"/>
      <w:r w:rsidR="001634D0" w:rsidRPr="001634D0">
        <w:rPr>
          <w:bCs/>
        </w:rPr>
        <w:t>. A také byl opraven</w:t>
      </w:r>
      <w:r w:rsidR="001634D0">
        <w:rPr>
          <w:bCs/>
        </w:rPr>
        <w:t xml:space="preserve"> kapající</w:t>
      </w:r>
      <w:r w:rsidR="001634D0" w:rsidRPr="001634D0">
        <w:rPr>
          <w:bCs/>
        </w:rPr>
        <w:t xml:space="preserve"> uzávěr pro přívod </w:t>
      </w:r>
      <w:bookmarkStart w:id="1" w:name="_Hlk158011849"/>
      <w:r w:rsidR="001634D0" w:rsidRPr="001634D0">
        <w:rPr>
          <w:bCs/>
        </w:rPr>
        <w:t xml:space="preserve">vody ke stoupačce bytů na levé straně. </w:t>
      </w:r>
      <w:r w:rsidR="001634D0">
        <w:br/>
      </w:r>
    </w:p>
    <w:p w14:paraId="34A542CE" w14:textId="1CD27772" w:rsidR="00E92D64" w:rsidRDefault="001634D0" w:rsidP="001E729C">
      <w:r w:rsidRPr="001634D0">
        <w:rPr>
          <w:b/>
          <w:bCs/>
        </w:rPr>
        <w:t>K bodu č.5</w:t>
      </w:r>
      <w:bookmarkEnd w:id="1"/>
      <w:r w:rsidR="00D35ABA">
        <w:t>)</w:t>
      </w:r>
      <w:r w:rsidR="00B65ACF">
        <w:t xml:space="preserve"> </w:t>
      </w:r>
      <w:r w:rsidR="00D35ABA">
        <w:t>Ve vchodě č.7 bylo 3,4, a 5 ledna</w:t>
      </w:r>
      <w:r w:rsidR="00B65ACF">
        <w:t xml:space="preserve"> 2024 úspěšně</w:t>
      </w:r>
      <w:r w:rsidR="00D35ABA">
        <w:t xml:space="preserve"> vyměněno potrubí pro přívod teplé a studené vody</w:t>
      </w:r>
      <w:r w:rsidR="00B65ACF">
        <w:t xml:space="preserve"> k jednotlivým byt. jednotkám firmou Radek Filip.</w:t>
      </w:r>
      <w:r w:rsidR="00DE0AB3">
        <w:t xml:space="preserve"> Kompletní cena výměny stoupaček ve vchodě č.7 byla 277314,-Kč.</w:t>
      </w:r>
      <w:r w:rsidR="00B65ACF">
        <w:br/>
      </w:r>
    </w:p>
    <w:p w14:paraId="70620528" w14:textId="04E6E1DC" w:rsidR="00B65ACF" w:rsidRDefault="00B65ACF" w:rsidP="001E729C">
      <w:r w:rsidRPr="001634D0">
        <w:rPr>
          <w:b/>
          <w:bCs/>
        </w:rPr>
        <w:t>K bodu č.</w:t>
      </w:r>
      <w:r>
        <w:rPr>
          <w:b/>
          <w:bCs/>
        </w:rPr>
        <w:t>6</w:t>
      </w:r>
      <w:r>
        <w:t>)</w:t>
      </w:r>
      <w:r>
        <w:t xml:space="preserve"> Vzhledem k havarijnímu stavu hlavní přípojky pro přívod pitné vody pro naše BD, společnost Moravská vodárenská opravila hlavní uzávěr, který zůstal po revitalizaci chodníku nenalezen a ve špatném stavu. V návaznosti na provedenou opravu Mor. Vodárenské, Bytové družstvo Šmeralova 1,3,5,7 zadalo zakázku odborné firmě </w:t>
      </w:r>
      <w:proofErr w:type="spellStart"/>
      <w:r>
        <w:t>Dudík</w:t>
      </w:r>
      <w:proofErr w:type="spellEnd"/>
      <w:r>
        <w:t xml:space="preserve"> která nám provedla výměnu přípojky ve vchodě č. 3</w:t>
      </w:r>
      <w:r w:rsidR="00DE0AB3">
        <w:t>.</w:t>
      </w:r>
      <w:r>
        <w:t xml:space="preserve"> </w:t>
      </w:r>
      <w:r w:rsidR="00DE0AB3">
        <w:t>F</w:t>
      </w:r>
      <w:r>
        <w:t>irma</w:t>
      </w:r>
      <w:r w:rsidR="00DE0AB3">
        <w:t xml:space="preserve"> </w:t>
      </w:r>
      <w:proofErr w:type="spellStart"/>
      <w:r w:rsidR="00DE0AB3">
        <w:t>Dudík</w:t>
      </w:r>
      <w:proofErr w:type="spellEnd"/>
      <w:r>
        <w:t xml:space="preserve"> provede prostřednictvím Ing. Bajgara vytýčení in</w:t>
      </w:r>
      <w:r w:rsidR="00DE0AB3">
        <w:t xml:space="preserve">ženýrských sítí kvůli </w:t>
      </w:r>
      <w:r w:rsidR="00B801A7">
        <w:t xml:space="preserve">provedení </w:t>
      </w:r>
      <w:r w:rsidR="00DE0AB3">
        <w:t>výkopový</w:t>
      </w:r>
      <w:r w:rsidR="00B801A7">
        <w:t>ch</w:t>
      </w:r>
      <w:r w:rsidR="00DE0AB3">
        <w:t xml:space="preserve"> prac</w:t>
      </w:r>
      <w:r w:rsidR="00B801A7">
        <w:t>í</w:t>
      </w:r>
      <w:r w:rsidR="00DE0AB3">
        <w:t>, a poté zahájí vlastní výměnu havarijní přípojky.</w:t>
      </w:r>
      <w:r>
        <w:t xml:space="preserve"> </w:t>
      </w:r>
      <w:r w:rsidR="00DE0AB3">
        <w:t>Paní Příhodová zařídí potřebné povolení k výkopům na Dopravním inspektorátu Města Prostějov.</w:t>
      </w:r>
      <w:r w:rsidR="00B801A7">
        <w:br/>
      </w:r>
    </w:p>
    <w:p w14:paraId="0D4EC38B" w14:textId="287367CD" w:rsidR="00B801A7" w:rsidRDefault="00B801A7" w:rsidP="001E729C">
      <w:r>
        <w:t>Zápis provedla členka představenstva Martina Příhodová</w:t>
      </w:r>
      <w:r>
        <w:br/>
      </w:r>
    </w:p>
    <w:p w14:paraId="3C6B83D6" w14:textId="2BF5A939" w:rsidR="00B801A7" w:rsidRPr="00D35ABA" w:rsidRDefault="00B801A7" w:rsidP="001E729C">
      <w:proofErr w:type="gramStart"/>
      <w:r>
        <w:t xml:space="preserve">Předseda </w:t>
      </w:r>
      <w:r>
        <w:t>,</w:t>
      </w:r>
      <w:proofErr w:type="gramEnd"/>
      <w:r>
        <w:t xml:space="preserve"> Bytové</w:t>
      </w:r>
      <w:r>
        <w:t>ho</w:t>
      </w:r>
      <w:r>
        <w:t xml:space="preserve"> družstv</w:t>
      </w:r>
      <w:r w:rsidR="00510587">
        <w:t>a</w:t>
      </w:r>
      <w:r>
        <w:t xml:space="preserve"> Šmeralova 1,3,5,7</w:t>
      </w:r>
      <w:r w:rsidR="00510587">
        <w:t xml:space="preserve"> Prostějov</w:t>
      </w:r>
      <w:r w:rsidR="00510587">
        <w:br/>
        <w:t>Pavel Kořínek</w:t>
      </w:r>
    </w:p>
    <w:p w14:paraId="7D97C945" w14:textId="01C11609" w:rsidR="001E729C" w:rsidRPr="001634D0" w:rsidRDefault="001E729C" w:rsidP="001E729C">
      <w:pPr>
        <w:rPr>
          <w:b/>
          <w:bCs/>
        </w:rPr>
      </w:pPr>
      <w:r w:rsidRPr="001634D0">
        <w:rPr>
          <w:b/>
          <w:bCs/>
        </w:rPr>
        <w:br/>
      </w:r>
      <w:r w:rsidRPr="001634D0">
        <w:rPr>
          <w:b/>
          <w:bCs/>
        </w:rPr>
        <w:br/>
      </w:r>
    </w:p>
    <w:p w14:paraId="2CB60BB1" w14:textId="41E78BD0" w:rsidR="00772FAA" w:rsidRDefault="00772FAA" w:rsidP="006F0E6A"/>
    <w:sectPr w:rsidR="00772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273A4"/>
    <w:multiLevelType w:val="hybridMultilevel"/>
    <w:tmpl w:val="6D943F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006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E6A"/>
    <w:rsid w:val="00005AFA"/>
    <w:rsid w:val="0004772C"/>
    <w:rsid w:val="001634D0"/>
    <w:rsid w:val="001E729C"/>
    <w:rsid w:val="00234002"/>
    <w:rsid w:val="002C2863"/>
    <w:rsid w:val="00485672"/>
    <w:rsid w:val="00510587"/>
    <w:rsid w:val="006F0E6A"/>
    <w:rsid w:val="00772FAA"/>
    <w:rsid w:val="00B65ACF"/>
    <w:rsid w:val="00B801A7"/>
    <w:rsid w:val="00D04EA5"/>
    <w:rsid w:val="00D35ABA"/>
    <w:rsid w:val="00DB6AE5"/>
    <w:rsid w:val="00DE0AB3"/>
    <w:rsid w:val="00E37C19"/>
    <w:rsid w:val="00E42479"/>
    <w:rsid w:val="00E81A0F"/>
    <w:rsid w:val="00E92D64"/>
    <w:rsid w:val="00F4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77F38"/>
  <w15:chartTrackingRefBased/>
  <w15:docId w15:val="{7CF6E517-FA7B-4E99-8045-271CDACA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0E6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F0E6A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F0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uzstvosmeral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2</Pages>
  <Words>735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Drátěnka</dc:creator>
  <cp:keywords/>
  <dc:description/>
  <cp:lastModifiedBy>Drátěnka</cp:lastModifiedBy>
  <cp:revision>7</cp:revision>
  <cp:lastPrinted>2024-02-15T17:40:00Z</cp:lastPrinted>
  <dcterms:created xsi:type="dcterms:W3CDTF">2024-01-21T10:10:00Z</dcterms:created>
  <dcterms:modified xsi:type="dcterms:W3CDTF">2024-02-15T17:46:00Z</dcterms:modified>
</cp:coreProperties>
</file>